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FB" w:rsidRDefault="000A1FFB"/>
    <w:p w:rsidR="000A1FFB" w:rsidRDefault="000A1FFB"/>
    <w:p w:rsidR="000A1FFB" w:rsidRDefault="000A1FFB"/>
    <w:p w:rsidR="000A1FFB" w:rsidRDefault="003930B0">
      <w:r>
        <w:t xml:space="preserve">Číslo usnesení: </w:t>
      </w:r>
      <w:r w:rsidR="00902723">
        <w:t>1</w:t>
      </w:r>
      <w:r w:rsidR="00260402">
        <w:t>6</w:t>
      </w:r>
      <w:r>
        <w:t>/20</w:t>
      </w:r>
      <w:r w:rsidR="00271569">
        <w:t>2</w:t>
      </w:r>
      <w:r w:rsidR="00D928E5">
        <w:t>1</w:t>
      </w:r>
    </w:p>
    <w:p w:rsidR="003930B0" w:rsidRDefault="003930B0"/>
    <w:p w:rsidR="003930B0" w:rsidRDefault="003930B0"/>
    <w:p w:rsidR="000A1FFB" w:rsidRDefault="000A1FFB" w:rsidP="00CF020E">
      <w:pPr>
        <w:jc w:val="center"/>
        <w:rPr>
          <w:b/>
        </w:rPr>
      </w:pPr>
      <w:r>
        <w:rPr>
          <w:b/>
        </w:rPr>
        <w:t>Usnesení</w:t>
      </w:r>
    </w:p>
    <w:p w:rsidR="000A1FFB" w:rsidRDefault="000A1FFB" w:rsidP="000A1FFB">
      <w:pPr>
        <w:jc w:val="center"/>
        <w:rPr>
          <w:b/>
        </w:rPr>
      </w:pPr>
      <w:r>
        <w:rPr>
          <w:b/>
        </w:rPr>
        <w:t>ze zasedání zastupitelst</w:t>
      </w:r>
      <w:r w:rsidR="00767695">
        <w:rPr>
          <w:b/>
        </w:rPr>
        <w:t xml:space="preserve">va obce Olešná konaného dne </w:t>
      </w:r>
      <w:r w:rsidR="00394775">
        <w:rPr>
          <w:b/>
        </w:rPr>
        <w:t>2</w:t>
      </w:r>
      <w:r w:rsidR="00260402">
        <w:rPr>
          <w:b/>
        </w:rPr>
        <w:t>9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260402">
        <w:rPr>
          <w:b/>
        </w:rPr>
        <w:t>4</w:t>
      </w:r>
      <w:r w:rsidR="00E95682">
        <w:rPr>
          <w:b/>
        </w:rPr>
        <w:t>.</w:t>
      </w:r>
      <w:r w:rsidR="00FB7432">
        <w:rPr>
          <w:b/>
        </w:rPr>
        <w:t xml:space="preserve"> </w:t>
      </w:r>
      <w:r w:rsidR="00E95682">
        <w:rPr>
          <w:b/>
        </w:rPr>
        <w:t>20</w:t>
      </w:r>
      <w:r w:rsidR="00271569">
        <w:rPr>
          <w:b/>
        </w:rPr>
        <w:t>2</w:t>
      </w:r>
      <w:r w:rsidR="00D928E5">
        <w:rPr>
          <w:b/>
        </w:rPr>
        <w:t>1</w:t>
      </w:r>
    </w:p>
    <w:p w:rsidR="000A1FFB" w:rsidRDefault="000A1FFB" w:rsidP="000A1FFB">
      <w:pPr>
        <w:jc w:val="center"/>
        <w:rPr>
          <w:b/>
        </w:rPr>
      </w:pPr>
    </w:p>
    <w:p w:rsidR="000A1FFB" w:rsidRDefault="000A1FFB" w:rsidP="000A1FFB">
      <w:pPr>
        <w:rPr>
          <w:b/>
        </w:rPr>
      </w:pPr>
      <w:r>
        <w:rPr>
          <w:b/>
        </w:rPr>
        <w:t>Zastupitelstvo obce:</w:t>
      </w:r>
    </w:p>
    <w:p w:rsidR="000A1FFB" w:rsidRDefault="000A1FFB" w:rsidP="000A1FFB">
      <w:pPr>
        <w:rPr>
          <w:b/>
        </w:rPr>
      </w:pPr>
    </w:p>
    <w:p w:rsidR="00FB7432" w:rsidRDefault="000A1FFB" w:rsidP="00FB743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FB7432">
        <w:rPr>
          <w:b/>
        </w:rPr>
        <w:t>Schvá</w:t>
      </w:r>
      <w:r w:rsidR="00767EE8" w:rsidRPr="00FB7432">
        <w:rPr>
          <w:b/>
        </w:rPr>
        <w:t xml:space="preserve">lilo: </w:t>
      </w:r>
    </w:p>
    <w:p w:rsidR="002826EF" w:rsidRPr="00FB7432" w:rsidRDefault="002826EF" w:rsidP="002826EF">
      <w:pPr>
        <w:autoSpaceDE w:val="0"/>
        <w:autoSpaceDN w:val="0"/>
        <w:adjustRightInd w:val="0"/>
        <w:jc w:val="both"/>
        <w:rPr>
          <w:b/>
        </w:rPr>
      </w:pPr>
    </w:p>
    <w:p w:rsidR="00EC634F" w:rsidRDefault="00A30F24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Podání žádosti o dotaci z POVV na vybetonování plochy kójí ve sběrném dvoře</w:t>
      </w:r>
    </w:p>
    <w:p w:rsidR="00FC4003" w:rsidRDefault="00A30F24" w:rsidP="00D34102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Smlouvu o uzavření budoucí smlouvy o připojení odběrného elektrického zařízení k distribuční soustavě (budova ČOV)</w:t>
      </w:r>
    </w:p>
    <w:p w:rsidR="00DE32C6" w:rsidRDefault="00A30F24" w:rsidP="00DE32C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Smlouvu o uzavření budoucí smlouvy o realizaci přeložky distribučního zařízení </w:t>
      </w:r>
      <w:r w:rsidR="004F6C41">
        <w:t xml:space="preserve">pro dodávku elektrické energie </w:t>
      </w:r>
      <w:r>
        <w:t>(budova č. p. 81)</w:t>
      </w:r>
    </w:p>
    <w:p w:rsidR="00A30F24" w:rsidRDefault="00A30F24" w:rsidP="00A30F2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Změnu složení kontrolního výboru</w:t>
      </w:r>
    </w:p>
    <w:p w:rsidR="00A30F24" w:rsidRDefault="00A30F24" w:rsidP="00DE32C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Vyřazení obecníh</w:t>
      </w:r>
      <w:r w:rsidR="004F6C41">
        <w:t>o majetku</w:t>
      </w:r>
    </w:p>
    <w:p w:rsidR="00A30F24" w:rsidRDefault="00A30F24" w:rsidP="00DE32C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Prodej části pozemku p. č. 78/4 </w:t>
      </w:r>
    </w:p>
    <w:p w:rsidR="00597900" w:rsidRDefault="00597900" w:rsidP="00DE32C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Pořízení stolu na tenis pro vnitřní užití</w:t>
      </w:r>
    </w:p>
    <w:p w:rsidR="00597900" w:rsidRDefault="00597900" w:rsidP="00DE32C6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Uzavření smlouvy o zřízení služebnosti CETIN</w:t>
      </w:r>
    </w:p>
    <w:p w:rsidR="00B25664" w:rsidRDefault="00B25664" w:rsidP="00394775">
      <w:pPr>
        <w:autoSpaceDE w:val="0"/>
        <w:autoSpaceDN w:val="0"/>
        <w:adjustRightInd w:val="0"/>
        <w:jc w:val="both"/>
      </w:pPr>
    </w:p>
    <w:p w:rsidR="00A5675E" w:rsidRPr="00597900" w:rsidRDefault="00597900" w:rsidP="0059790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597900">
        <w:rPr>
          <w:b/>
        </w:rPr>
        <w:t>Neschválilo</w:t>
      </w:r>
    </w:p>
    <w:p w:rsidR="00A5675E" w:rsidRDefault="00A5675E" w:rsidP="009534FD">
      <w:pPr>
        <w:autoSpaceDE w:val="0"/>
        <w:autoSpaceDN w:val="0"/>
        <w:adjustRightInd w:val="0"/>
        <w:ind w:left="360"/>
        <w:jc w:val="both"/>
      </w:pPr>
    </w:p>
    <w:p w:rsidR="00A5675E" w:rsidRDefault="00F67C56" w:rsidP="005979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Prodej částí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2496/3 a </w:t>
      </w:r>
      <w:proofErr w:type="spellStart"/>
      <w:r>
        <w:t>p.č</w:t>
      </w:r>
      <w:proofErr w:type="spellEnd"/>
      <w:r>
        <w:t>. 2495/1</w:t>
      </w:r>
    </w:p>
    <w:p w:rsidR="00F67C56" w:rsidRDefault="00F67C56" w:rsidP="00F67C5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Nabídku letního kina</w:t>
      </w:r>
    </w:p>
    <w:p w:rsidR="00597900" w:rsidRDefault="00597900" w:rsidP="005979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Pořízení venkovního stolu na tenis</w:t>
      </w:r>
    </w:p>
    <w:p w:rsidR="00597900" w:rsidRDefault="00F67C56" w:rsidP="005979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Podporu pro Linku </w:t>
      </w:r>
      <w:proofErr w:type="gramStart"/>
      <w:r>
        <w:t>b</w:t>
      </w:r>
      <w:bookmarkStart w:id="0" w:name="_GoBack"/>
      <w:bookmarkEnd w:id="0"/>
      <w:r w:rsidR="00597900">
        <w:t xml:space="preserve">ezpečí, </w:t>
      </w:r>
      <w:proofErr w:type="spellStart"/>
      <w:r w:rsidR="00597900">
        <w:t>z.s</w:t>
      </w:r>
      <w:proofErr w:type="spellEnd"/>
      <w:r w:rsidR="00597900">
        <w:t>.</w:t>
      </w:r>
      <w:proofErr w:type="gramEnd"/>
    </w:p>
    <w:p w:rsidR="00FC4003" w:rsidRDefault="00FC4003" w:rsidP="00FC4003">
      <w:pPr>
        <w:autoSpaceDE w:val="0"/>
        <w:autoSpaceDN w:val="0"/>
        <w:adjustRightInd w:val="0"/>
        <w:jc w:val="both"/>
      </w:pPr>
    </w:p>
    <w:p w:rsidR="00C33960" w:rsidRDefault="00764531" w:rsidP="00A412A9">
      <w:pPr>
        <w:pStyle w:val="Odstavecseseznamem"/>
        <w:numPr>
          <w:ilvl w:val="0"/>
          <w:numId w:val="1"/>
        </w:numPr>
        <w:rPr>
          <w:b/>
        </w:rPr>
      </w:pPr>
      <w:r w:rsidRPr="00A412A9">
        <w:rPr>
          <w:b/>
        </w:rPr>
        <w:t xml:space="preserve">Vzalo na vědomí: </w:t>
      </w:r>
    </w:p>
    <w:p w:rsidR="00A412A9" w:rsidRDefault="00A412A9" w:rsidP="00A412A9">
      <w:pPr>
        <w:rPr>
          <w:b/>
        </w:rPr>
      </w:pPr>
    </w:p>
    <w:p w:rsidR="00A412A9" w:rsidRDefault="00A412A9" w:rsidP="00A412A9">
      <w:pPr>
        <w:numPr>
          <w:ilvl w:val="0"/>
          <w:numId w:val="3"/>
        </w:numPr>
      </w:pPr>
      <w:r>
        <w:t xml:space="preserve">Stav finančních prostředků </w:t>
      </w:r>
    </w:p>
    <w:p w:rsidR="00A412A9" w:rsidRDefault="00A412A9" w:rsidP="00A412A9">
      <w:pPr>
        <w:numPr>
          <w:ilvl w:val="0"/>
          <w:numId w:val="3"/>
        </w:numPr>
      </w:pPr>
      <w:r>
        <w:t>Plnění usnesení z</w:t>
      </w:r>
      <w:r w:rsidR="00A30F24">
        <w:t> </w:t>
      </w:r>
      <w:r>
        <w:t>minul</w:t>
      </w:r>
      <w:r w:rsidR="00A30F24">
        <w:t xml:space="preserve">ého </w:t>
      </w:r>
      <w:r>
        <w:t>zasedání</w:t>
      </w:r>
    </w:p>
    <w:p w:rsidR="00A412A9" w:rsidRDefault="00A412A9" w:rsidP="00902723">
      <w:pPr>
        <w:pStyle w:val="Odstavecseseznamem"/>
        <w:numPr>
          <w:ilvl w:val="0"/>
          <w:numId w:val="3"/>
        </w:numPr>
      </w:pPr>
      <w:r>
        <w:t>Rozpočtov</w:t>
      </w:r>
      <w:r w:rsidR="0053257A">
        <w:t>é</w:t>
      </w:r>
      <w:r w:rsidR="009534FD">
        <w:t xml:space="preserve"> opatření č. </w:t>
      </w:r>
      <w:r w:rsidR="00260402">
        <w:t>1</w:t>
      </w:r>
    </w:p>
    <w:p w:rsidR="00A30F24" w:rsidRDefault="00A30F24" w:rsidP="00A30F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Dodatek Oběhu účetních dokladů</w:t>
      </w:r>
    </w:p>
    <w:p w:rsidR="00A412A9" w:rsidRPr="00A412A9" w:rsidRDefault="00A412A9" w:rsidP="00A412A9">
      <w:pPr>
        <w:rPr>
          <w:b/>
        </w:rPr>
      </w:pPr>
    </w:p>
    <w:p w:rsidR="00764531" w:rsidRDefault="00205457" w:rsidP="000A1FFB">
      <w:r>
        <w:t xml:space="preserve"> </w:t>
      </w:r>
      <w:r w:rsidR="00764531">
        <w:t xml:space="preserve">                                          </w:t>
      </w:r>
    </w:p>
    <w:p w:rsidR="00764531" w:rsidRDefault="00E1726F" w:rsidP="000A1FFB">
      <w:r>
        <w:t xml:space="preserve">Místostarosta: </w:t>
      </w:r>
      <w:r w:rsidR="00D31E94">
        <w:t>Tomáš</w:t>
      </w:r>
      <w:r w:rsidR="00C33478">
        <w:t xml:space="preserve"> </w:t>
      </w:r>
      <w:proofErr w:type="gramStart"/>
      <w:r w:rsidR="00D31E94">
        <w:t>Doležal</w:t>
      </w:r>
      <w:r>
        <w:t xml:space="preserve">   </w:t>
      </w:r>
      <w:r w:rsidR="00764531">
        <w:t xml:space="preserve">                     </w:t>
      </w:r>
      <w:r w:rsidR="00C33478">
        <w:t xml:space="preserve">           </w:t>
      </w:r>
      <w:r w:rsidR="00764531">
        <w:t xml:space="preserve">     St</w:t>
      </w:r>
      <w:r w:rsidR="00C33478">
        <w:t>arosta</w:t>
      </w:r>
      <w:proofErr w:type="gramEnd"/>
      <w:r w:rsidR="00C33478">
        <w:t xml:space="preserve">: Petr Hyrš, </w:t>
      </w:r>
      <w:proofErr w:type="spellStart"/>
      <w:r w:rsidR="00C33478">
        <w:t>DiS</w:t>
      </w:r>
      <w:proofErr w:type="spellEnd"/>
      <w:r w:rsidR="00FE0FE0">
        <w:t>.</w:t>
      </w:r>
    </w:p>
    <w:p w:rsidR="00764531" w:rsidRDefault="00764531" w:rsidP="000A1FFB"/>
    <w:p w:rsidR="00764531" w:rsidRDefault="00764531" w:rsidP="000A1FFB"/>
    <w:p w:rsidR="00764531" w:rsidRDefault="004C708C" w:rsidP="000A1FFB">
      <w:r>
        <w:t>Vyvěšeno:</w:t>
      </w:r>
      <w:r w:rsidR="00597900">
        <w:t xml:space="preserve"> </w:t>
      </w:r>
      <w:proofErr w:type="gramStart"/>
      <w:r w:rsidR="00597900">
        <w:t>3</w:t>
      </w:r>
      <w:r w:rsidR="00E1726F">
        <w:t>.</w:t>
      </w:r>
      <w:r w:rsidR="00597900">
        <w:t>5</w:t>
      </w:r>
      <w:r>
        <w:t>.202</w:t>
      </w:r>
      <w:r w:rsidR="00D31E94">
        <w:t>1</w:t>
      </w:r>
      <w:proofErr w:type="gramEnd"/>
    </w:p>
    <w:p w:rsidR="000A1FFB" w:rsidRDefault="00E1726F" w:rsidP="000A1FFB">
      <w:r>
        <w:t>Sejm</w:t>
      </w:r>
      <w:r w:rsidR="002876E0">
        <w:t xml:space="preserve">uto: </w:t>
      </w:r>
      <w:proofErr w:type="gramStart"/>
      <w:r w:rsidR="00D31E94">
        <w:t>1</w:t>
      </w:r>
      <w:r w:rsidR="00597900">
        <w:t>9</w:t>
      </w:r>
      <w:r w:rsidR="00205457">
        <w:t>.</w:t>
      </w:r>
      <w:r w:rsidR="00597900">
        <w:t>5</w:t>
      </w:r>
      <w:r w:rsidR="004C708C">
        <w:t>.202</w:t>
      </w:r>
      <w:r w:rsidR="009242F4">
        <w:t>1</w:t>
      </w:r>
      <w:proofErr w:type="gramEnd"/>
    </w:p>
    <w:p w:rsidR="000A1FFB" w:rsidRPr="000A1FFB" w:rsidRDefault="000A1FFB" w:rsidP="000A1FFB">
      <w:r>
        <w:t xml:space="preserve">  </w:t>
      </w:r>
    </w:p>
    <w:sectPr w:rsidR="000A1FFB" w:rsidRPr="000A1FFB" w:rsidSect="00FE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4205"/>
    <w:multiLevelType w:val="hybridMultilevel"/>
    <w:tmpl w:val="0E08BB66"/>
    <w:lvl w:ilvl="0" w:tplc="81AE95EC">
      <w:start w:val="1"/>
      <w:numFmt w:val="upperRoman"/>
      <w:lvlText w:val="%1."/>
      <w:lvlJc w:val="left"/>
      <w:pPr>
        <w:ind w:left="1200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5DB"/>
    <w:multiLevelType w:val="hybridMultilevel"/>
    <w:tmpl w:val="7D441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313B"/>
    <w:multiLevelType w:val="hybridMultilevel"/>
    <w:tmpl w:val="33CEE164"/>
    <w:lvl w:ilvl="0" w:tplc="92B4A7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2A52846"/>
    <w:multiLevelType w:val="hybridMultilevel"/>
    <w:tmpl w:val="DD6C1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24C6"/>
    <w:multiLevelType w:val="hybridMultilevel"/>
    <w:tmpl w:val="389E5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FB"/>
    <w:rsid w:val="000173B6"/>
    <w:rsid w:val="00063FFD"/>
    <w:rsid w:val="000777C6"/>
    <w:rsid w:val="000A1FFB"/>
    <w:rsid w:val="000B7246"/>
    <w:rsid w:val="000C180D"/>
    <w:rsid w:val="000C5F5E"/>
    <w:rsid w:val="00104920"/>
    <w:rsid w:val="0011761B"/>
    <w:rsid w:val="00143656"/>
    <w:rsid w:val="001C7C4C"/>
    <w:rsid w:val="00205457"/>
    <w:rsid w:val="00222D22"/>
    <w:rsid w:val="00237D96"/>
    <w:rsid w:val="00260402"/>
    <w:rsid w:val="002646BB"/>
    <w:rsid w:val="00271569"/>
    <w:rsid w:val="002826EF"/>
    <w:rsid w:val="002876E0"/>
    <w:rsid w:val="002C750D"/>
    <w:rsid w:val="002C7FD3"/>
    <w:rsid w:val="002F0B77"/>
    <w:rsid w:val="00323976"/>
    <w:rsid w:val="00357074"/>
    <w:rsid w:val="00375B7D"/>
    <w:rsid w:val="003930B0"/>
    <w:rsid w:val="00394775"/>
    <w:rsid w:val="003956B5"/>
    <w:rsid w:val="003E652D"/>
    <w:rsid w:val="00427CE7"/>
    <w:rsid w:val="004C708C"/>
    <w:rsid w:val="004F6C41"/>
    <w:rsid w:val="00502A52"/>
    <w:rsid w:val="005118FA"/>
    <w:rsid w:val="0052367B"/>
    <w:rsid w:val="0053257A"/>
    <w:rsid w:val="005379F6"/>
    <w:rsid w:val="00553D5A"/>
    <w:rsid w:val="00585134"/>
    <w:rsid w:val="005901FD"/>
    <w:rsid w:val="00597900"/>
    <w:rsid w:val="005A1C93"/>
    <w:rsid w:val="005F5028"/>
    <w:rsid w:val="006236E8"/>
    <w:rsid w:val="0070197D"/>
    <w:rsid w:val="0071293F"/>
    <w:rsid w:val="00744DF9"/>
    <w:rsid w:val="00764531"/>
    <w:rsid w:val="00767695"/>
    <w:rsid w:val="00767EE8"/>
    <w:rsid w:val="007A2DBD"/>
    <w:rsid w:val="007B201C"/>
    <w:rsid w:val="007F0E86"/>
    <w:rsid w:val="008052FF"/>
    <w:rsid w:val="008327D8"/>
    <w:rsid w:val="00834EC0"/>
    <w:rsid w:val="00837159"/>
    <w:rsid w:val="008A7999"/>
    <w:rsid w:val="00902723"/>
    <w:rsid w:val="009242F4"/>
    <w:rsid w:val="009411E0"/>
    <w:rsid w:val="00945C08"/>
    <w:rsid w:val="009534FD"/>
    <w:rsid w:val="009935F9"/>
    <w:rsid w:val="009A3162"/>
    <w:rsid w:val="00A30F24"/>
    <w:rsid w:val="00A412A9"/>
    <w:rsid w:val="00A44402"/>
    <w:rsid w:val="00A5675E"/>
    <w:rsid w:val="00AA59EB"/>
    <w:rsid w:val="00AD1907"/>
    <w:rsid w:val="00B13D72"/>
    <w:rsid w:val="00B22545"/>
    <w:rsid w:val="00B25664"/>
    <w:rsid w:val="00B4442B"/>
    <w:rsid w:val="00BC637A"/>
    <w:rsid w:val="00BD4BB0"/>
    <w:rsid w:val="00BD7251"/>
    <w:rsid w:val="00C20DE7"/>
    <w:rsid w:val="00C33478"/>
    <w:rsid w:val="00C33960"/>
    <w:rsid w:val="00C35144"/>
    <w:rsid w:val="00C43F6C"/>
    <w:rsid w:val="00C46E40"/>
    <w:rsid w:val="00C62421"/>
    <w:rsid w:val="00CA0BBC"/>
    <w:rsid w:val="00CD78FB"/>
    <w:rsid w:val="00CF020E"/>
    <w:rsid w:val="00D01B10"/>
    <w:rsid w:val="00D11EDC"/>
    <w:rsid w:val="00D31E94"/>
    <w:rsid w:val="00D34102"/>
    <w:rsid w:val="00D34312"/>
    <w:rsid w:val="00D71F33"/>
    <w:rsid w:val="00D928E5"/>
    <w:rsid w:val="00D9620C"/>
    <w:rsid w:val="00DA32D3"/>
    <w:rsid w:val="00DD6933"/>
    <w:rsid w:val="00DE0D94"/>
    <w:rsid w:val="00DE32C6"/>
    <w:rsid w:val="00E06C50"/>
    <w:rsid w:val="00E1726F"/>
    <w:rsid w:val="00E4353B"/>
    <w:rsid w:val="00E5066D"/>
    <w:rsid w:val="00E71C17"/>
    <w:rsid w:val="00E95682"/>
    <w:rsid w:val="00EA2110"/>
    <w:rsid w:val="00EB51B0"/>
    <w:rsid w:val="00EC634F"/>
    <w:rsid w:val="00EC72AE"/>
    <w:rsid w:val="00F063F5"/>
    <w:rsid w:val="00F17E2A"/>
    <w:rsid w:val="00F215F6"/>
    <w:rsid w:val="00F67C56"/>
    <w:rsid w:val="00FB7432"/>
    <w:rsid w:val="00FC4003"/>
    <w:rsid w:val="00FE0FE0"/>
    <w:rsid w:val="00FE4B4C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D8C48A-B0D6-4391-B10F-8CC6173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B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197D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44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4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usnesení: 1/2012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usnesení: 1/2012</dc:title>
  <dc:creator>Czechpoint</dc:creator>
  <cp:lastModifiedBy>admin</cp:lastModifiedBy>
  <cp:revision>8</cp:revision>
  <cp:lastPrinted>2021-05-04T06:09:00Z</cp:lastPrinted>
  <dcterms:created xsi:type="dcterms:W3CDTF">2021-04-15T16:45:00Z</dcterms:created>
  <dcterms:modified xsi:type="dcterms:W3CDTF">2021-05-04T06:10:00Z</dcterms:modified>
</cp:coreProperties>
</file>