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7F0E86">
        <w:t>6</w:t>
      </w:r>
      <w:r>
        <w:t>/201</w:t>
      </w:r>
      <w:r w:rsidR="00205457">
        <w:t>9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7F0E86">
        <w:rPr>
          <w:b/>
        </w:rPr>
        <w:t>2</w:t>
      </w:r>
      <w:r w:rsidR="00F17E2A">
        <w:rPr>
          <w:b/>
        </w:rPr>
        <w:t>6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7F0E86">
        <w:rPr>
          <w:b/>
        </w:rPr>
        <w:t>8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201</w:t>
      </w:r>
      <w:r w:rsidR="00205457">
        <w:rPr>
          <w:b/>
        </w:rPr>
        <w:t>9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P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FB7432" w:rsidRDefault="00E06C50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</w:t>
      </w:r>
      <w:r w:rsidR="00834EC0">
        <w:t>dej části pozemku p. č. 2471</w:t>
      </w:r>
      <w:r w:rsidR="00D34102">
        <w:t>/15</w:t>
      </w:r>
    </w:p>
    <w:p w:rsidR="00D34102" w:rsidRDefault="00D34102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Cenu za prodej dřeva</w:t>
      </w:r>
    </w:p>
    <w:p w:rsidR="00D34102" w:rsidRDefault="00D34102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Pořádání akce „Pohádková cesta“ včetně výše finančního příspěvku</w:t>
      </w:r>
    </w:p>
    <w:p w:rsidR="00D34102" w:rsidRDefault="00D34102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Neposkytnutí finančního příspěvku pro Linku </w:t>
      </w:r>
      <w:proofErr w:type="gramStart"/>
      <w:r>
        <w:t>bezpečí, z.s.</w:t>
      </w:r>
      <w:proofErr w:type="gramEnd"/>
    </w:p>
    <w:p w:rsidR="002646BB" w:rsidRDefault="002646BB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Financování JSDH obce Olešná</w:t>
      </w:r>
    </w:p>
    <w:p w:rsidR="00764531" w:rsidRDefault="00E95682" w:rsidP="000A1FFB">
      <w:r>
        <w:t xml:space="preserve">         </w:t>
      </w:r>
    </w:p>
    <w:p w:rsidR="00C33960" w:rsidRPr="00C33960" w:rsidRDefault="00FB7432" w:rsidP="000A1FFB">
      <w:pPr>
        <w:rPr>
          <w:b/>
        </w:rPr>
      </w:pPr>
      <w:r>
        <w:t xml:space="preserve">     </w:t>
      </w:r>
      <w:r w:rsidR="00C33960">
        <w:t xml:space="preserve"> </w:t>
      </w:r>
      <w:r w:rsidR="00C33960">
        <w:rPr>
          <w:b/>
        </w:rPr>
        <w:t xml:space="preserve">II.  </w:t>
      </w:r>
      <w:r w:rsidR="00764531" w:rsidRPr="00C33960">
        <w:rPr>
          <w:b/>
        </w:rPr>
        <w:t xml:space="preserve">Vzalo na vědomí: </w:t>
      </w:r>
    </w:p>
    <w:p w:rsidR="00764531" w:rsidRDefault="00C33960" w:rsidP="000A1FFB">
      <w:r>
        <w:t xml:space="preserve">      </w:t>
      </w:r>
      <w:r w:rsidR="00764531">
        <w:t xml:space="preserve">1. </w:t>
      </w:r>
      <w:r>
        <w:t xml:space="preserve">  </w:t>
      </w:r>
      <w:r w:rsidR="00205457">
        <w:t xml:space="preserve">Stav finančních prostředků </w:t>
      </w:r>
    </w:p>
    <w:p w:rsidR="00E95682" w:rsidRDefault="00C33960" w:rsidP="000A1FFB">
      <w:r>
        <w:t xml:space="preserve">      </w:t>
      </w:r>
      <w:r w:rsidR="00767695">
        <w:t xml:space="preserve">2. </w:t>
      </w:r>
      <w:r>
        <w:t xml:space="preserve">  </w:t>
      </w:r>
      <w:r w:rsidR="00767695">
        <w:t xml:space="preserve">Rozpočtové opatření č. </w:t>
      </w:r>
      <w:r w:rsidR="007F0E86">
        <w:t>6</w:t>
      </w:r>
      <w:r w:rsidR="00205457">
        <w:t xml:space="preserve">, </w:t>
      </w:r>
      <w:r w:rsidR="007F0E86">
        <w:t>7</w:t>
      </w:r>
    </w:p>
    <w:p w:rsidR="00C33960" w:rsidRDefault="00C33960" w:rsidP="000A1FFB">
      <w:r>
        <w:t xml:space="preserve">      3.   </w:t>
      </w:r>
      <w:r w:rsidR="00834EC0">
        <w:t xml:space="preserve">Protokol o výsledku </w:t>
      </w:r>
      <w:proofErr w:type="spellStart"/>
      <w:r w:rsidR="00834EC0">
        <w:t>veřejnosprávní</w:t>
      </w:r>
      <w:proofErr w:type="spellEnd"/>
      <w:r w:rsidR="00834EC0">
        <w:t xml:space="preserve"> kontroly MŠ Olešná za rok 2018</w:t>
      </w:r>
    </w:p>
    <w:p w:rsidR="00834EC0" w:rsidRDefault="00834EC0" w:rsidP="000A1FFB">
      <w:r>
        <w:t xml:space="preserve">      4.   Zápisy z jednání kontrolního a finančního výboru za I. pololetí 2019</w:t>
      </w:r>
    </w:p>
    <w:p w:rsidR="002876E0" w:rsidRDefault="002876E0" w:rsidP="000A1FFB"/>
    <w:p w:rsidR="00553D5A" w:rsidRPr="00C33960" w:rsidRDefault="00C33960" w:rsidP="000A1FFB">
      <w:pPr>
        <w:rPr>
          <w:b/>
        </w:rPr>
      </w:pPr>
      <w:r>
        <w:rPr>
          <w:b/>
        </w:rPr>
        <w:t xml:space="preserve">      III.  </w:t>
      </w:r>
      <w:r w:rsidR="00E1726F" w:rsidRPr="00C33960">
        <w:rPr>
          <w:b/>
        </w:rPr>
        <w:t>Projednalo</w:t>
      </w:r>
      <w:r w:rsidR="002C750D" w:rsidRPr="00C33960">
        <w:rPr>
          <w:b/>
        </w:rPr>
        <w:t xml:space="preserve">: </w:t>
      </w:r>
    </w:p>
    <w:p w:rsidR="00DE0D94" w:rsidRDefault="00C33960" w:rsidP="000A1FFB">
      <w:r>
        <w:t xml:space="preserve">      </w:t>
      </w:r>
      <w:r w:rsidR="002C750D">
        <w:t>1.</w:t>
      </w:r>
      <w:r>
        <w:t xml:space="preserve">    </w:t>
      </w:r>
      <w:r w:rsidR="00D34102">
        <w:t>Řešení problému s odtokem dešťové vody po obecní komunikaci v části obce mezi nemovitostmi č. p. 98 a č. p. 51.</w:t>
      </w:r>
    </w:p>
    <w:p w:rsidR="00D34102" w:rsidRDefault="00C33960" w:rsidP="00E06C50">
      <w:r>
        <w:t xml:space="preserve">      </w:t>
      </w:r>
      <w:r w:rsidR="00CA0BBC">
        <w:t>2</w:t>
      </w:r>
      <w:r w:rsidR="002876E0">
        <w:t xml:space="preserve">. </w:t>
      </w:r>
      <w:r>
        <w:t xml:space="preserve">   </w:t>
      </w:r>
      <w:r w:rsidR="00D34102">
        <w:t>Překlad hydrantu u č. p. 119</w:t>
      </w:r>
    </w:p>
    <w:p w:rsidR="00D34102" w:rsidRDefault="00D34102" w:rsidP="00E06C50">
      <w:r>
        <w:t xml:space="preserve">      3.    Další možnosti řešení rekonstrukce bývalé prodejny (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81)</w:t>
      </w:r>
    </w:p>
    <w:p w:rsidR="00D34102" w:rsidRDefault="002646BB" w:rsidP="00E06C50">
      <w:r>
        <w:t xml:space="preserve">      </w:t>
      </w:r>
      <w:proofErr w:type="gramStart"/>
      <w:r>
        <w:t xml:space="preserve">4.    </w:t>
      </w:r>
      <w:proofErr w:type="gramEnd"/>
      <w:r>
        <w:t>Možnosti včetně řešení přes dotační tituly na energetické úspory sálu KD</w:t>
      </w:r>
    </w:p>
    <w:p w:rsidR="002646BB" w:rsidRDefault="002646BB" w:rsidP="00E06C50"/>
    <w:p w:rsidR="00553D5A" w:rsidRDefault="00C33478" w:rsidP="00E06C50">
      <w:r>
        <w:t xml:space="preserve">             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764531" w:rsidP="000A1FFB"/>
    <w:p w:rsidR="00DE0D94" w:rsidRDefault="00DE0D94" w:rsidP="000A1FFB"/>
    <w:p w:rsidR="00DE0D94" w:rsidRDefault="00DE0D94" w:rsidP="000A1FFB"/>
    <w:p w:rsidR="00553D5A" w:rsidRDefault="00553D5A" w:rsidP="000A1FFB"/>
    <w:p w:rsidR="00764531" w:rsidRDefault="00764531" w:rsidP="000A1FFB"/>
    <w:p w:rsidR="00764531" w:rsidRDefault="00764531" w:rsidP="000A1FFB"/>
    <w:p w:rsidR="00764531" w:rsidRDefault="00E1726F" w:rsidP="000A1FFB">
      <w:r>
        <w:t xml:space="preserve">Místostarosta: </w:t>
      </w:r>
      <w:r w:rsidR="00C33478">
        <w:t xml:space="preserve">Josef </w:t>
      </w:r>
      <w:proofErr w:type="spellStart"/>
      <w:proofErr w:type="gramStart"/>
      <w:r w:rsidR="00C33478">
        <w:t>Zezulák</w:t>
      </w:r>
      <w:proofErr w:type="spellEnd"/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DD6933" w:rsidRDefault="00DD6933" w:rsidP="000A1FFB"/>
    <w:p w:rsidR="00DD6933" w:rsidRDefault="00DD6933" w:rsidP="000A1FFB"/>
    <w:p w:rsidR="00DD6933" w:rsidRDefault="00DD6933" w:rsidP="000A1FFB"/>
    <w:p w:rsidR="00DD6933" w:rsidRDefault="00DD6933" w:rsidP="000A1FFB"/>
    <w:p w:rsidR="00764531" w:rsidRDefault="00E1726F" w:rsidP="000A1FFB">
      <w:r>
        <w:t xml:space="preserve">Vyvěšeno: </w:t>
      </w:r>
      <w:proofErr w:type="gramStart"/>
      <w:r w:rsidR="002646BB">
        <w:t>29</w:t>
      </w:r>
      <w:r>
        <w:t>.</w:t>
      </w:r>
      <w:r w:rsidR="002646BB">
        <w:t>8</w:t>
      </w:r>
      <w:r>
        <w:t>.201</w:t>
      </w:r>
      <w:r w:rsidR="00205457">
        <w:t>9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r w:rsidR="002646BB">
        <w:t>15</w:t>
      </w:r>
      <w:r w:rsidR="00205457">
        <w:t>.</w:t>
      </w:r>
      <w:r w:rsidR="002646BB">
        <w:t>9</w:t>
      </w:r>
      <w:r>
        <w:t>.201</w:t>
      </w:r>
      <w:r w:rsidR="00205457">
        <w:t>9</w:t>
      </w:r>
      <w:r w:rsidR="000A1FFB">
        <w:t xml:space="preserve"> </w:t>
      </w:r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FB"/>
    <w:rsid w:val="000173B6"/>
    <w:rsid w:val="00063FFD"/>
    <w:rsid w:val="000777C6"/>
    <w:rsid w:val="000A1FFB"/>
    <w:rsid w:val="000C5F5E"/>
    <w:rsid w:val="00104920"/>
    <w:rsid w:val="0011761B"/>
    <w:rsid w:val="001C7C4C"/>
    <w:rsid w:val="00205457"/>
    <w:rsid w:val="00222D22"/>
    <w:rsid w:val="002646BB"/>
    <w:rsid w:val="002876E0"/>
    <w:rsid w:val="002C750D"/>
    <w:rsid w:val="00323976"/>
    <w:rsid w:val="00375B7D"/>
    <w:rsid w:val="003930B0"/>
    <w:rsid w:val="003956B5"/>
    <w:rsid w:val="00502A52"/>
    <w:rsid w:val="0052367B"/>
    <w:rsid w:val="00553D5A"/>
    <w:rsid w:val="00764531"/>
    <w:rsid w:val="00767695"/>
    <w:rsid w:val="00767EE8"/>
    <w:rsid w:val="007B201C"/>
    <w:rsid w:val="007F0E86"/>
    <w:rsid w:val="00834EC0"/>
    <w:rsid w:val="009935F9"/>
    <w:rsid w:val="009A3162"/>
    <w:rsid w:val="00A44402"/>
    <w:rsid w:val="00AA59EB"/>
    <w:rsid w:val="00C20DE7"/>
    <w:rsid w:val="00C33478"/>
    <w:rsid w:val="00C33960"/>
    <w:rsid w:val="00C35144"/>
    <w:rsid w:val="00C46E40"/>
    <w:rsid w:val="00CA0BBC"/>
    <w:rsid w:val="00CF020E"/>
    <w:rsid w:val="00D11EDC"/>
    <w:rsid w:val="00D34102"/>
    <w:rsid w:val="00D34312"/>
    <w:rsid w:val="00D71F33"/>
    <w:rsid w:val="00DD6933"/>
    <w:rsid w:val="00DE0D94"/>
    <w:rsid w:val="00E06C50"/>
    <w:rsid w:val="00E1726F"/>
    <w:rsid w:val="00E95682"/>
    <w:rsid w:val="00EB51B0"/>
    <w:rsid w:val="00EC72AE"/>
    <w:rsid w:val="00F063F5"/>
    <w:rsid w:val="00F17E2A"/>
    <w:rsid w:val="00F215F6"/>
    <w:rsid w:val="00FB7432"/>
    <w:rsid w:val="00FE0FE0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7</cp:revision>
  <cp:lastPrinted>2019-08-29T16:42:00Z</cp:lastPrinted>
  <dcterms:created xsi:type="dcterms:W3CDTF">2019-08-06T09:17:00Z</dcterms:created>
  <dcterms:modified xsi:type="dcterms:W3CDTF">2019-08-29T16:42:00Z</dcterms:modified>
</cp:coreProperties>
</file>